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54E42" w14:textId="77777777" w:rsidR="00C22B18" w:rsidRPr="001600FB" w:rsidRDefault="00C22B18" w:rsidP="000F5BF0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РЕФЕРАТ</w:t>
      </w:r>
    </w:p>
    <w:p w14:paraId="6D3832AF" w14:textId="2FEACC76" w:rsidR="00C22B18" w:rsidRPr="001600FB" w:rsidRDefault="00C22B18" w:rsidP="000F5BF0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рис.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табл.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</w:t>
      </w:r>
      <w:r w:rsidR="000F5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__, 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</w:p>
    <w:p w14:paraId="1FFD5565" w14:textId="77777777" w:rsidR="00C22B18" w:rsidRPr="001600FB" w:rsidRDefault="00C22B18" w:rsidP="000F5BF0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КЛЮЧЕВЫЕ СЛОВА (5-10 слов)</w:t>
      </w:r>
    </w:p>
    <w:p w14:paraId="54C1B3DF" w14:textId="77777777" w:rsidR="00C22B18" w:rsidRDefault="00C22B18" w:rsidP="000F5B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E3DA62" w14:textId="77777777" w:rsidR="000F5BF0" w:rsidRPr="001600FB" w:rsidRDefault="000F5BF0" w:rsidP="000F5B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1E43FC" w14:textId="77777777" w:rsidR="00C22B18" w:rsidRPr="001600FB" w:rsidRDefault="00C22B18" w:rsidP="000F5BF0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исследования - </w:t>
      </w:r>
    </w:p>
    <w:p w14:paraId="7222E972" w14:textId="77777777" w:rsidR="00C22B18" w:rsidRPr="001600FB" w:rsidRDefault="00C22B18" w:rsidP="000F5BF0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исследования - </w:t>
      </w:r>
    </w:p>
    <w:p w14:paraId="40629E85" w14:textId="77777777" w:rsidR="00C22B18" w:rsidRPr="001600FB" w:rsidRDefault="00C22B18" w:rsidP="000F5BF0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работы – разработка </w:t>
      </w:r>
    </w:p>
    <w:p w14:paraId="22682192" w14:textId="77777777" w:rsidR="00C22B18" w:rsidRPr="001600FB" w:rsidRDefault="00C22B18" w:rsidP="000F5BF0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и методология исследования:</w:t>
      </w:r>
    </w:p>
    <w:p w14:paraId="0FDC9BEF" w14:textId="09DC9CF6" w:rsidR="00C22B18" w:rsidRPr="001600FB" w:rsidRDefault="00C22B18" w:rsidP="000F5BF0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работы проводился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(научная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новизна)</w:t>
      </w:r>
      <w:r w:rsidR="000F5BF0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gramEnd"/>
    </w:p>
    <w:p w14:paraId="1D56D4A7" w14:textId="26DF9057" w:rsidR="00C22B18" w:rsidRPr="001600FB" w:rsidRDefault="00C22B18" w:rsidP="000F5BF0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разработаны</w:t>
      </w:r>
      <w:r w:rsidR="000F5BF0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14:paraId="2728C052" w14:textId="465E1CFB" w:rsidR="00C22B18" w:rsidRPr="001600FB" w:rsidRDefault="00C22B18" w:rsidP="000F5BF0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внедрения – результаты</w:t>
      </w:r>
      <w:r w:rsidR="000F5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апробированы / приняты к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внедрен</w:t>
      </w:r>
      <w:r w:rsidR="000F5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 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/ внедрен</w:t>
      </w:r>
      <w:r w:rsidR="000F5BF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1600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внедрение</w:t>
      </w:r>
      <w:r w:rsidR="000F5B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600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</w:t>
      </w:r>
      <w:r w:rsidR="000F5B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600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принятие к внедрению указывается только при наличии </w:t>
      </w:r>
      <w:r w:rsidR="000F5B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документа</w:t>
      </w:r>
      <w:r w:rsidRPr="001600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 внедрении</w:t>
      </w:r>
      <w:r w:rsidR="000F5B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/ принятии / использовании результатов</w:t>
      </w:r>
      <w:r w:rsidRPr="001600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Во всех остальных случаях этот пункт из реферата исключается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166BF5C" w14:textId="04958039" w:rsidR="00C22B18" w:rsidRDefault="00C22B18" w:rsidP="000F5BF0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разработок </w:t>
      </w:r>
      <w:r w:rsidR="000F5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/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значимость работы 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</w:t>
      </w:r>
      <w:r w:rsidR="000F5BF0">
        <w:rPr>
          <w:rFonts w:ascii="Times New Roman" w:eastAsia="Times New Roman" w:hAnsi="Times New Roman" w:cs="Times New Roman"/>
          <w:sz w:val="28"/>
          <w:szCs w:val="28"/>
          <w:lang w:eastAsia="ru-RU"/>
        </w:rPr>
        <w:t>… (при наличии)</w:t>
      </w:r>
    </w:p>
    <w:p w14:paraId="7CFEC0D4" w14:textId="1C7AA4F0" w:rsidR="00423E8B" w:rsidRPr="00C92A11" w:rsidRDefault="00C22B18" w:rsidP="00C92A1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Прогнозные предложения о развитии объекта исследования</w:t>
      </w:r>
      <w:r w:rsidR="000F5BF0">
        <w:rPr>
          <w:rFonts w:ascii="Times New Roman" w:eastAsia="Times New Roman" w:hAnsi="Times New Roman" w:cs="Times New Roman"/>
          <w:sz w:val="28"/>
          <w:szCs w:val="28"/>
          <w:lang w:eastAsia="ru-RU"/>
        </w:rPr>
        <w:t>… (при наличии)</w:t>
      </w:r>
    </w:p>
    <w:sectPr w:rsidR="00423E8B" w:rsidRPr="00C92A11" w:rsidSect="000F5BF0">
      <w:pgSz w:w="11906" w:h="16840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B18"/>
    <w:rsid w:val="000A36AF"/>
    <w:rsid w:val="000F5BF0"/>
    <w:rsid w:val="001E058D"/>
    <w:rsid w:val="00252F41"/>
    <w:rsid w:val="00337AF4"/>
    <w:rsid w:val="00423E8B"/>
    <w:rsid w:val="00532763"/>
    <w:rsid w:val="007A61DA"/>
    <w:rsid w:val="00973783"/>
    <w:rsid w:val="009C09E7"/>
    <w:rsid w:val="009E28FF"/>
    <w:rsid w:val="00C22B18"/>
    <w:rsid w:val="00C92A11"/>
    <w:rsid w:val="00D779DC"/>
    <w:rsid w:val="00E7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B4A329"/>
  <w14:defaultImageDpi w14:val="32767"/>
  <w15:chartTrackingRefBased/>
  <w15:docId w15:val="{D3A086AB-4143-134C-A74F-97E2307D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C22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 Pavlova</dc:creator>
  <cp:keywords/>
  <dc:description/>
  <cp:lastModifiedBy>Павлова Дария Андреевна</cp:lastModifiedBy>
  <cp:revision>3</cp:revision>
  <dcterms:created xsi:type="dcterms:W3CDTF">2022-10-16T16:21:00Z</dcterms:created>
  <dcterms:modified xsi:type="dcterms:W3CDTF">2023-09-09T09:53:00Z</dcterms:modified>
</cp:coreProperties>
</file>